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5953"/>
        <w:gridCol w:w="1913"/>
      </w:tblGrid>
      <w:tr w:rsidR="00BA6313" w:rsidTr="00B11A67">
        <w:trPr>
          <w:trHeight w:val="290"/>
        </w:trPr>
        <w:tc>
          <w:tcPr>
            <w:tcW w:w="9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91BEA" w:rsidRPr="00691BEA" w:rsidRDefault="00067DEE" w:rsidP="00691BEA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28"/>
              </w:rPr>
            </w:pPr>
            <w:r w:rsidRPr="00691BEA">
              <w:rPr>
                <w:b/>
                <w:sz w:val="28"/>
              </w:rPr>
              <w:t>Fundsachen</w:t>
            </w:r>
          </w:p>
          <w:p w:rsidR="00BA6313" w:rsidRPr="00535959" w:rsidRDefault="00BA6313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 Light"/>
                <w:color w:val="000000"/>
                <w:sz w:val="24"/>
                <w:szCs w:val="24"/>
              </w:rPr>
            </w:pPr>
            <w:r w:rsidRPr="00535959">
              <w:rPr>
                <w:rFonts w:cs="Calibri Light"/>
                <w:color w:val="000000"/>
                <w:sz w:val="24"/>
                <w:szCs w:val="24"/>
              </w:rPr>
              <w:t>Vom Tag der Abgabe in der Geschäftsstelle an werden die gefundenen Gegenstände</w:t>
            </w:r>
          </w:p>
        </w:tc>
      </w:tr>
      <w:tr w:rsidR="00BA6313" w:rsidTr="00B11A67">
        <w:trPr>
          <w:trHeight w:val="290"/>
        </w:trPr>
        <w:tc>
          <w:tcPr>
            <w:tcW w:w="9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35959" w:rsidRPr="00535959" w:rsidRDefault="00BA6313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 Light"/>
                <w:color w:val="000000"/>
                <w:sz w:val="24"/>
                <w:szCs w:val="24"/>
              </w:rPr>
            </w:pPr>
            <w:r w:rsidRPr="00535959">
              <w:rPr>
                <w:rFonts w:cs="Calibri Light"/>
                <w:color w:val="000000"/>
                <w:sz w:val="24"/>
                <w:szCs w:val="24"/>
              </w:rPr>
              <w:t xml:space="preserve">aufbewahrt, wenn die Gegenstände nicht abgeholt werden, werden diese nach </w:t>
            </w:r>
            <w:r w:rsidRPr="00535959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6 Monate</w:t>
            </w:r>
          </w:p>
        </w:tc>
      </w:tr>
      <w:tr w:rsidR="00BA6313" w:rsidTr="00B11A67">
        <w:trPr>
          <w:trHeight w:val="290"/>
        </w:trPr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6313" w:rsidRPr="00535959" w:rsidRDefault="00BA6313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 Light"/>
                <w:color w:val="000000"/>
                <w:sz w:val="24"/>
                <w:szCs w:val="24"/>
              </w:rPr>
            </w:pPr>
            <w:r w:rsidRPr="00535959">
              <w:rPr>
                <w:rFonts w:cs="Calibri Light"/>
                <w:color w:val="000000"/>
                <w:sz w:val="24"/>
                <w:szCs w:val="24"/>
              </w:rPr>
              <w:t>zum Roten Kreuz o. ä. karitative Institutionen gebracht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:rsidR="00BA6313" w:rsidRPr="00535959" w:rsidRDefault="00BA6313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right"/>
              <w:rPr>
                <w:rFonts w:cs="Calibri Light"/>
                <w:color w:val="000000"/>
                <w:sz w:val="24"/>
                <w:szCs w:val="24"/>
              </w:rPr>
            </w:pPr>
          </w:p>
        </w:tc>
      </w:tr>
      <w:tr w:rsidR="00BA6313" w:rsidRPr="008219B6" w:rsidTr="00B11A67">
        <w:trPr>
          <w:trHeight w:val="29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A6313" w:rsidRPr="008219B6" w:rsidRDefault="00BA6313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BA6313" w:rsidRPr="008219B6" w:rsidRDefault="00BA6313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right"/>
              <w:rPr>
                <w:rFonts w:cs="Calibri"/>
                <w:color w:val="000000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:rsidR="00BA6313" w:rsidRPr="008219B6" w:rsidRDefault="00BA6313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right"/>
              <w:rPr>
                <w:rFonts w:cs="Calibri"/>
                <w:color w:val="000000"/>
              </w:rPr>
            </w:pPr>
          </w:p>
        </w:tc>
      </w:tr>
      <w:tr w:rsidR="009276A0" w:rsidRPr="00BA0527" w:rsidTr="00B11A67">
        <w:trPr>
          <w:trHeight w:val="290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76A0" w:rsidRPr="00BA0527" w:rsidRDefault="009276A0" w:rsidP="00341C6F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rPr>
                <w:rFonts w:cs="Calibri"/>
                <w:color w:val="000000"/>
                <w:sz w:val="22"/>
                <w:szCs w:val="22"/>
              </w:rPr>
            </w:pPr>
            <w:r w:rsidRPr="00BA052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Fundtag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76A0" w:rsidRPr="00BA0527" w:rsidRDefault="009276A0" w:rsidP="009276A0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rPr>
                <w:rFonts w:cs="Calibri"/>
                <w:color w:val="000000"/>
                <w:sz w:val="22"/>
                <w:szCs w:val="22"/>
              </w:rPr>
            </w:pPr>
            <w:r w:rsidRPr="00BA052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Fundgegenstand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76A0" w:rsidRPr="00BA0527" w:rsidRDefault="009276A0" w:rsidP="009276A0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rPr>
                <w:rFonts w:cs="Calibri"/>
                <w:color w:val="000000"/>
                <w:sz w:val="22"/>
                <w:szCs w:val="22"/>
              </w:rPr>
            </w:pPr>
            <w:r w:rsidRPr="00BA052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Wo gefunden</w:t>
            </w:r>
          </w:p>
        </w:tc>
      </w:tr>
      <w:tr w:rsidR="00C00F17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B11A67" w:rsidP="00CA00EA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Datum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B11A67" w:rsidP="00CA00EA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Beschreibung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C00F17" w:rsidP="00CA00EA">
            <w:pPr>
              <w:rPr>
                <w:rFonts w:cs="Calibri"/>
                <w:sz w:val="22"/>
                <w:szCs w:val="22"/>
              </w:rPr>
            </w:pPr>
          </w:p>
        </w:tc>
      </w:tr>
      <w:tr w:rsidR="00C00F17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C00F17" w:rsidP="00CA00EA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1A67" w:rsidRDefault="00B11A67" w:rsidP="00CA00EA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C00F17" w:rsidP="00B11A67">
            <w:pPr>
              <w:rPr>
                <w:rFonts w:cs="Calibri"/>
                <w:sz w:val="22"/>
                <w:szCs w:val="22"/>
              </w:rPr>
            </w:pPr>
          </w:p>
        </w:tc>
      </w:tr>
      <w:tr w:rsidR="00C00F17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C00F17" w:rsidP="00CA00EA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B11A67" w:rsidP="00CA00EA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Dunkelbraune Geldbörse mit Logo MW übereinander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B11A67" w:rsidP="00CA00EA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Stadtmitte</w:t>
            </w:r>
          </w:p>
        </w:tc>
      </w:tr>
      <w:tr w:rsidR="00C00F17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C00F17" w:rsidP="00CA00EA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B11A67" w:rsidP="00CA00EA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Briefkastenschlüssel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B11A67" w:rsidP="00CA00EA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Stadtmitte </w:t>
            </w:r>
          </w:p>
        </w:tc>
      </w:tr>
      <w:tr w:rsidR="00C00F17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C00F17" w:rsidP="00CA00EA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B11A67" w:rsidP="00CA00EA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Gesundheitskarte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B11A67" w:rsidP="00CA00EA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Mensa Stadtmitte</w:t>
            </w:r>
          </w:p>
        </w:tc>
      </w:tr>
      <w:tr w:rsidR="003340E7" w:rsidRPr="00BA0527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0E7" w:rsidRDefault="007A438A" w:rsidP="00FF3C7A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KW 39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0E7" w:rsidRDefault="007A438A" w:rsidP="00FF3C7A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Kopfhörer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0E7" w:rsidRDefault="007A438A" w:rsidP="00FF3C7A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Mensa Stadtmitte</w:t>
            </w:r>
          </w:p>
        </w:tc>
      </w:tr>
      <w:tr w:rsidR="00C00F17" w:rsidRPr="00BA0527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B24E46" w:rsidP="00C00F17">
            <w:r>
              <w:t>KW 39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B24E46" w:rsidP="00C00F17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Thermoflasche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B24E46" w:rsidP="00C00F1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Mensa Stadtmitte </w:t>
            </w:r>
          </w:p>
        </w:tc>
      </w:tr>
      <w:tr w:rsidR="00C00F17" w:rsidRPr="00BA0527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B24E46" w:rsidP="00C00F17">
            <w:r>
              <w:t>KW 40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B24E46" w:rsidP="00C00F17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Sparkasse Karte 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B24E46" w:rsidP="00C00F1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Mensa Stadtmitte </w:t>
            </w:r>
          </w:p>
        </w:tc>
      </w:tr>
      <w:tr w:rsidR="003340E7" w:rsidRPr="00BA0527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0E7" w:rsidRDefault="005F6251" w:rsidP="00C00F1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KW 41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0E7" w:rsidRDefault="005F6251" w:rsidP="00691BEA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Silber Ring 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0E7" w:rsidRDefault="005F6251" w:rsidP="00691BEA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Mensa Stadtmitte </w:t>
            </w:r>
          </w:p>
        </w:tc>
      </w:tr>
      <w:tr w:rsidR="003340E7" w:rsidRPr="00BA0527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0E7" w:rsidRDefault="005F6251" w:rsidP="00C00F1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KW 41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0E7" w:rsidRDefault="005F6251" w:rsidP="00691BEA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Stoffarmband mit Engel Anhänger 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0E7" w:rsidRDefault="005F6251" w:rsidP="00691BEA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Mensa Stadtmitte </w:t>
            </w:r>
            <w:bookmarkStart w:id="0" w:name="_GoBack"/>
            <w:bookmarkEnd w:id="0"/>
          </w:p>
        </w:tc>
      </w:tr>
      <w:tr w:rsidR="003340E7" w:rsidRPr="00BA0527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0E7" w:rsidRDefault="003340E7" w:rsidP="00C00F1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0E7" w:rsidRDefault="003340E7" w:rsidP="00691BEA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0E7" w:rsidRDefault="003340E7" w:rsidP="00691BEA">
            <w:pPr>
              <w:rPr>
                <w:rFonts w:cs="Calibri"/>
                <w:sz w:val="22"/>
                <w:szCs w:val="22"/>
              </w:rPr>
            </w:pPr>
          </w:p>
        </w:tc>
      </w:tr>
      <w:tr w:rsidR="003340E7" w:rsidRPr="00BA0527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0E7" w:rsidRDefault="003340E7" w:rsidP="00691BEA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0E7" w:rsidRDefault="003340E7" w:rsidP="00691BEA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0E7" w:rsidRDefault="003340E7" w:rsidP="00691BEA">
            <w:pPr>
              <w:rPr>
                <w:rFonts w:cs="Calibri"/>
                <w:sz w:val="22"/>
                <w:szCs w:val="22"/>
              </w:rPr>
            </w:pPr>
          </w:p>
        </w:tc>
      </w:tr>
      <w:tr w:rsidR="00C00F17" w:rsidRPr="00BA0527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C00F17" w:rsidP="00C00F17"/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C00F17" w:rsidP="00C00F17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C00F17" w:rsidP="00C00F17"/>
        </w:tc>
      </w:tr>
      <w:tr w:rsidR="00C00F17" w:rsidRPr="00BA0527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C00F17" w:rsidP="00C00F17"/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C00F17" w:rsidP="00C00F17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C00F17" w:rsidP="00C00F17"/>
        </w:tc>
      </w:tr>
      <w:tr w:rsidR="00C00F17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C00F17" w:rsidP="00C00F17"/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C00F17" w:rsidP="00C00F17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C00F17" w:rsidP="00C00F17"/>
        </w:tc>
      </w:tr>
      <w:tr w:rsidR="00C00F17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C00F17" w:rsidP="00C00F17"/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C00F17" w:rsidP="00C00F17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0F17" w:rsidRDefault="00C00F17" w:rsidP="00C00F17"/>
        </w:tc>
      </w:tr>
      <w:tr w:rsidR="00822441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/>
        </w:tc>
      </w:tr>
      <w:tr w:rsidR="00822441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/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/>
        </w:tc>
      </w:tr>
      <w:tr w:rsidR="00822441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/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/>
        </w:tc>
      </w:tr>
      <w:tr w:rsidR="00822441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BC356F"/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/>
        </w:tc>
      </w:tr>
      <w:tr w:rsidR="00822441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/>
        </w:tc>
      </w:tr>
      <w:tr w:rsidR="00822441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/>
        </w:tc>
      </w:tr>
      <w:tr w:rsidR="00822441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>
            <w:pPr>
              <w:rPr>
                <w:rFonts w:cs="Calibri"/>
                <w:sz w:val="22"/>
                <w:szCs w:val="22"/>
              </w:rPr>
            </w:pPr>
          </w:p>
        </w:tc>
      </w:tr>
      <w:tr w:rsidR="00822441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>
            <w:pPr>
              <w:rPr>
                <w:rFonts w:cs="Calibri"/>
                <w:sz w:val="22"/>
                <w:szCs w:val="22"/>
              </w:rPr>
            </w:pPr>
          </w:p>
        </w:tc>
      </w:tr>
      <w:tr w:rsidR="00822441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>
            <w:pPr>
              <w:rPr>
                <w:rFonts w:cs="Calibri"/>
                <w:sz w:val="22"/>
                <w:szCs w:val="22"/>
              </w:rPr>
            </w:pPr>
          </w:p>
        </w:tc>
      </w:tr>
      <w:tr w:rsidR="00822441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>
            <w:pPr>
              <w:rPr>
                <w:rFonts w:cs="Calibri"/>
                <w:sz w:val="22"/>
                <w:szCs w:val="22"/>
              </w:rPr>
            </w:pPr>
          </w:p>
        </w:tc>
      </w:tr>
      <w:tr w:rsidR="00822441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C00F17">
            <w:pPr>
              <w:rPr>
                <w:rFonts w:cs="Calibri"/>
                <w:sz w:val="22"/>
                <w:szCs w:val="22"/>
              </w:rPr>
            </w:pPr>
          </w:p>
        </w:tc>
      </w:tr>
      <w:tr w:rsidR="00822441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BA690D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BA690D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Pr="00481E6A" w:rsidRDefault="00822441" w:rsidP="00BA690D">
            <w:pPr>
              <w:rPr>
                <w:rFonts w:cs="Calibri"/>
                <w:sz w:val="22"/>
                <w:szCs w:val="22"/>
              </w:rPr>
            </w:pPr>
          </w:p>
        </w:tc>
      </w:tr>
      <w:tr w:rsidR="00822441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BA690D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BA690D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BA690D">
            <w:pPr>
              <w:rPr>
                <w:rFonts w:cs="Calibri"/>
                <w:sz w:val="22"/>
                <w:szCs w:val="22"/>
              </w:rPr>
            </w:pPr>
          </w:p>
        </w:tc>
      </w:tr>
      <w:tr w:rsidR="00822441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BA690D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BA690D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BA690D">
            <w:pPr>
              <w:rPr>
                <w:rFonts w:cs="Calibri"/>
                <w:sz w:val="22"/>
                <w:szCs w:val="22"/>
              </w:rPr>
            </w:pPr>
          </w:p>
        </w:tc>
      </w:tr>
      <w:tr w:rsidR="00822441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BA690D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BA690D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BA690D">
            <w:pPr>
              <w:rPr>
                <w:rFonts w:cs="Calibri"/>
                <w:sz w:val="22"/>
                <w:szCs w:val="22"/>
              </w:rPr>
            </w:pPr>
          </w:p>
        </w:tc>
      </w:tr>
      <w:tr w:rsidR="00822441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BA690D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BA690D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BA690D">
            <w:pPr>
              <w:rPr>
                <w:rFonts w:cs="Calibri"/>
                <w:sz w:val="22"/>
                <w:szCs w:val="22"/>
              </w:rPr>
            </w:pPr>
          </w:p>
        </w:tc>
      </w:tr>
      <w:tr w:rsidR="00822441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BA690D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BA690D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BA690D">
            <w:pPr>
              <w:rPr>
                <w:rFonts w:cs="Calibri"/>
                <w:sz w:val="22"/>
                <w:szCs w:val="22"/>
              </w:rPr>
            </w:pPr>
          </w:p>
        </w:tc>
      </w:tr>
      <w:tr w:rsidR="00822441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BA690D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BA690D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BA690D">
            <w:pPr>
              <w:rPr>
                <w:rFonts w:cs="Calibri"/>
                <w:sz w:val="22"/>
                <w:szCs w:val="22"/>
              </w:rPr>
            </w:pPr>
          </w:p>
        </w:tc>
      </w:tr>
      <w:tr w:rsidR="00822441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BA690D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BA690D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BA690D">
            <w:pPr>
              <w:rPr>
                <w:rFonts w:cs="Calibri"/>
                <w:sz w:val="22"/>
                <w:szCs w:val="22"/>
              </w:rPr>
            </w:pPr>
          </w:p>
        </w:tc>
      </w:tr>
      <w:tr w:rsidR="00822441" w:rsidTr="00B11A67">
        <w:trPr>
          <w:trHeight w:val="6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BA690D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BA690D">
            <w:pPr>
              <w:tabs>
                <w:tab w:val="clear" w:pos="200"/>
                <w:tab w:val="clear" w:pos="300"/>
                <w:tab w:val="clear" w:pos="4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cs="Calibri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2441" w:rsidRDefault="00822441" w:rsidP="00BA690D">
            <w:pPr>
              <w:rPr>
                <w:rFonts w:cs="Calibri"/>
                <w:sz w:val="22"/>
                <w:szCs w:val="22"/>
              </w:rPr>
            </w:pPr>
          </w:p>
        </w:tc>
      </w:tr>
    </w:tbl>
    <w:p w:rsidR="00DF4C04" w:rsidRDefault="00DF4C04" w:rsidP="00C773DC">
      <w:pPr>
        <w:ind w:left="567"/>
        <w:jc w:val="left"/>
        <w:rPr>
          <w:rFonts w:asciiTheme="minorHAnsi" w:hAnsiTheme="minorHAnsi" w:cstheme="minorHAnsi"/>
          <w:b/>
          <w:sz w:val="24"/>
        </w:rPr>
      </w:pPr>
    </w:p>
    <w:p w:rsidR="00483B18" w:rsidRDefault="00535959" w:rsidP="00C773DC">
      <w:pPr>
        <w:ind w:left="567"/>
        <w:jc w:val="left"/>
        <w:rPr>
          <w:sz w:val="24"/>
        </w:rPr>
      </w:pPr>
      <w:r w:rsidRPr="00535959">
        <w:rPr>
          <w:rFonts w:asciiTheme="minorHAnsi" w:hAnsiTheme="minorHAnsi" w:cstheme="minorHAnsi"/>
          <w:b/>
          <w:sz w:val="24"/>
        </w:rPr>
        <w:t>Hinweis:</w:t>
      </w:r>
      <w:r w:rsidRPr="00535959">
        <w:rPr>
          <w:sz w:val="24"/>
        </w:rPr>
        <w:t xml:space="preserve"> </w:t>
      </w:r>
    </w:p>
    <w:p w:rsidR="00535959" w:rsidRPr="00483B18" w:rsidRDefault="00535959" w:rsidP="00483B18">
      <w:pPr>
        <w:ind w:left="567"/>
        <w:jc w:val="left"/>
        <w:rPr>
          <w:sz w:val="24"/>
        </w:rPr>
      </w:pPr>
      <w:r w:rsidRPr="00535959">
        <w:rPr>
          <w:sz w:val="24"/>
        </w:rPr>
        <w:lastRenderedPageBreak/>
        <w:t>Verlorene Studi</w:t>
      </w:r>
      <w:r>
        <w:rPr>
          <w:sz w:val="24"/>
        </w:rPr>
        <w:t xml:space="preserve">erendenausweise </w:t>
      </w:r>
      <w:r w:rsidRPr="00535959">
        <w:rPr>
          <w:sz w:val="24"/>
        </w:rPr>
        <w:t>finden Sie im Bistro an den Kassen. Bitte sprechen Sie hierzu unsere Mitarbeitenden an, diese werden Ihnen weiterhelfen</w:t>
      </w:r>
      <w:r>
        <w:t>.</w:t>
      </w:r>
    </w:p>
    <w:sectPr w:rsidR="00535959" w:rsidRPr="00483B18" w:rsidSect="000C30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359" w:right="1089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3D31" w:rsidRDefault="00C73D31" w:rsidP="00B15BDE">
      <w:pPr>
        <w:spacing w:line="240" w:lineRule="auto"/>
      </w:pPr>
      <w:r>
        <w:separator/>
      </w:r>
    </w:p>
  </w:endnote>
  <w:endnote w:type="continuationSeparator" w:id="0">
    <w:p w:rsidR="00C73D31" w:rsidRDefault="00C73D31" w:rsidP="00B15B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291" w:rsidRDefault="000B229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559" w:rsidRDefault="00C22559">
    <w:r>
      <w:rPr>
        <w:noProof/>
      </w:rPr>
      <w:drawing>
        <wp:anchor distT="0" distB="0" distL="114300" distR="114300" simplePos="0" relativeHeight="251675648" behindDoc="0" locked="0" layoutInCell="1" allowOverlap="1" wp14:anchorId="40DF4CCA" wp14:editId="5191CB8E">
          <wp:simplePos x="0" y="0"/>
          <wp:positionH relativeFrom="page">
            <wp:posOffset>5681345</wp:posOffset>
          </wp:positionH>
          <wp:positionV relativeFrom="page">
            <wp:posOffset>10095230</wp:posOffset>
          </wp:positionV>
          <wp:extent cx="1714500" cy="190500"/>
          <wp:effectExtent l="0" t="0" r="0" b="12700"/>
          <wp:wrapNone/>
          <wp:docPr id="34" name="Bild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wda-bereichswortmarken-hg-rgb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500" cy="1905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ve="http://schemas.openxmlformats.org/markup-compatibility/2006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13AEF2F" wp14:editId="2CF6CDCB">
              <wp:simplePos x="0" y="0"/>
              <wp:positionH relativeFrom="page">
                <wp:posOffset>900430</wp:posOffset>
              </wp:positionH>
              <wp:positionV relativeFrom="page">
                <wp:posOffset>9909810</wp:posOffset>
              </wp:positionV>
              <wp:extent cx="5081905" cy="342900"/>
              <wp:effectExtent l="0" t="0" r="4445" b="0"/>
              <wp:wrapNone/>
              <wp:docPr id="5" name="Textfeld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8190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22559" w:rsidRDefault="00C22559" w:rsidP="00AB4AB5">
                          <w:pPr>
                            <w:pStyle w:val="Light8p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3AEF2F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6" type="#_x0000_t202" style="position:absolute;left:0;text-align:left;margin-left:70.9pt;margin-top:780.3pt;width:400.15pt;height:27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" filled="f" stroked="f">
              <v:path arrowok="t"/>
              <v:textbox inset="0,0,0,0">
                <w:txbxContent>
                  <w:p w:rsidR="00C22559" w:rsidRDefault="00C22559" w:rsidP="00AB4AB5">
                    <w:pPr>
                      <w:pStyle w:val="Light8p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559" w:rsidRDefault="00C22559"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1" layoutInCell="1" allowOverlap="0" wp14:anchorId="47971E61" wp14:editId="0B75427D">
              <wp:simplePos x="0" y="0"/>
              <wp:positionH relativeFrom="page">
                <wp:posOffset>6437630</wp:posOffset>
              </wp:positionH>
              <wp:positionV relativeFrom="page">
                <wp:posOffset>9789795</wp:posOffset>
              </wp:positionV>
              <wp:extent cx="822325" cy="154940"/>
              <wp:effectExtent l="0" t="0" r="0" b="16510"/>
              <wp:wrapNone/>
              <wp:docPr id="15" name="Textfeld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2325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22559" w:rsidRPr="00913F0A" w:rsidRDefault="00C22559" w:rsidP="00913F0A">
                          <w:pPr>
                            <w:jc w:val="right"/>
                          </w:pPr>
                          <w:r w:rsidRPr="00913F0A">
                            <w:t xml:space="preserve">Seite </w:t>
                          </w:r>
                          <w:r w:rsidRPr="00913F0A">
                            <w:fldChar w:fldCharType="begin"/>
                          </w:r>
                          <w:r w:rsidRPr="00913F0A">
                            <w:instrText xml:space="preserve"> PAGE </w:instrText>
                          </w:r>
                          <w:r w:rsidRPr="00913F0A">
                            <w:fldChar w:fldCharType="separate"/>
                          </w:r>
                          <w:r w:rsidR="009D0108">
                            <w:rPr>
                              <w:noProof/>
                            </w:rPr>
                            <w:t>3</w:t>
                          </w:r>
                          <w:r w:rsidRPr="00913F0A">
                            <w:fldChar w:fldCharType="end"/>
                          </w:r>
                          <w:r>
                            <w:t>/</w:t>
                          </w:r>
                          <w:r w:rsidR="004E3D27">
                            <w:rPr>
                              <w:noProof/>
                            </w:rPr>
                            <w:fldChar w:fldCharType="begin"/>
                          </w:r>
                          <w:r w:rsidR="004E3D27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4E3D27">
                            <w:rPr>
                              <w:noProof/>
                            </w:rPr>
                            <w:fldChar w:fldCharType="separate"/>
                          </w:r>
                          <w:r w:rsidR="00BA0527">
                            <w:rPr>
                              <w:noProof/>
                            </w:rPr>
                            <w:t>2</w:t>
                          </w:r>
                          <w:r w:rsidR="004E3D27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72000" bIns="0" numCol="1" spcCol="0" rtlCol="0" fromWordArt="0" anchor="b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971E61" id="_x0000_t202" coordsize="21600,21600" o:spt="202" path="m,l,21600r21600,l21600,xe">
              <v:stroke joinstyle="miter"/>
              <v:path gradientshapeok="t" o:connecttype="rect"/>
            </v:shapetype>
            <v:shape id="Textfeld 15" o:spid="_x0000_s1027" type="#_x0000_t202" style="position:absolute;left:0;text-align:left;margin-left:506.9pt;margin-top:770.85pt;width:64.75pt;height:12.2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" o:allowoverlap="f" filled="f" stroked="f">
              <v:path arrowok="t"/>
              <v:textbox inset="0,0,2mm,0">
                <w:txbxContent>
                  <w:p w:rsidR="00C22559" w:rsidRPr="00913F0A" w:rsidRDefault="00C22559" w:rsidP="00913F0A">
                    <w:pPr>
                      <w:jc w:val="right"/>
                    </w:pPr>
                    <w:r w:rsidRPr="00913F0A">
                      <w:t xml:space="preserve">Seite </w:t>
                    </w:r>
                    <w:r w:rsidRPr="00913F0A">
                      <w:fldChar w:fldCharType="begin"/>
                    </w:r>
                    <w:r w:rsidRPr="00913F0A">
                      <w:instrText xml:space="preserve"> PAGE </w:instrText>
                    </w:r>
                    <w:r w:rsidRPr="00913F0A">
                      <w:fldChar w:fldCharType="separate"/>
                    </w:r>
                    <w:r w:rsidR="009D0108">
                      <w:rPr>
                        <w:noProof/>
                      </w:rPr>
                      <w:t>3</w:t>
                    </w:r>
                    <w:r w:rsidRPr="00913F0A">
                      <w:fldChar w:fldCharType="end"/>
                    </w:r>
                    <w:r>
                      <w:t>/</w:t>
                    </w:r>
                    <w:r w:rsidR="004E3D27">
                      <w:rPr>
                        <w:noProof/>
                      </w:rPr>
                      <w:fldChar w:fldCharType="begin"/>
                    </w:r>
                    <w:r w:rsidR="004E3D27">
                      <w:rPr>
                        <w:noProof/>
                      </w:rPr>
                      <w:instrText xml:space="preserve"> NUMPAGES </w:instrText>
                    </w:r>
                    <w:r w:rsidR="004E3D27">
                      <w:rPr>
                        <w:noProof/>
                      </w:rPr>
                      <w:fldChar w:fldCharType="separate"/>
                    </w:r>
                    <w:r w:rsidR="00BA0527">
                      <w:rPr>
                        <w:noProof/>
                      </w:rPr>
                      <w:t>2</w:t>
                    </w:r>
                    <w:r w:rsidR="004E3D27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3D31" w:rsidRDefault="00C73D31" w:rsidP="00B15BDE">
      <w:pPr>
        <w:spacing w:line="240" w:lineRule="auto"/>
      </w:pPr>
      <w:r>
        <w:separator/>
      </w:r>
    </w:p>
  </w:footnote>
  <w:footnote w:type="continuationSeparator" w:id="0">
    <w:p w:rsidR="00C73D31" w:rsidRDefault="00C73D31" w:rsidP="00B15B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291" w:rsidRDefault="000B229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559" w:rsidRDefault="00C22559">
    <w:r>
      <w:rPr>
        <w:noProof/>
      </w:rPr>
      <w:drawing>
        <wp:anchor distT="0" distB="0" distL="114300" distR="114300" simplePos="0" relativeHeight="251673600" behindDoc="0" locked="0" layoutInCell="1" allowOverlap="1" wp14:anchorId="556DFD69" wp14:editId="779F99E1">
          <wp:simplePos x="0" y="0"/>
          <wp:positionH relativeFrom="page">
            <wp:posOffset>5685155</wp:posOffset>
          </wp:positionH>
          <wp:positionV relativeFrom="page">
            <wp:posOffset>252730</wp:posOffset>
          </wp:positionV>
          <wp:extent cx="1714500" cy="1143000"/>
          <wp:effectExtent l="0" t="0" r="12700" b="0"/>
          <wp:wrapNone/>
          <wp:docPr id="33" name="Bild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wda-briefbogen-logo-einfach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500" cy="11430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ve="http://schemas.openxmlformats.org/markup-compatibility/2006"/>
                    </a:ext>
                  </a:extLst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559" w:rsidRDefault="00C22559">
    <w:r w:rsidRPr="00E823F4">
      <w:rPr>
        <w:noProof/>
      </w:rPr>
      <w:drawing>
        <wp:anchor distT="0" distB="0" distL="114300" distR="114300" simplePos="0" relativeHeight="251663360" behindDoc="1" locked="0" layoutInCell="1" allowOverlap="0" wp14:anchorId="1341B7EB" wp14:editId="5B397DAC">
          <wp:simplePos x="0" y="0"/>
          <wp:positionH relativeFrom="page">
            <wp:posOffset>5875655</wp:posOffset>
          </wp:positionH>
          <wp:positionV relativeFrom="page">
            <wp:posOffset>885825</wp:posOffset>
          </wp:positionV>
          <wp:extent cx="1333500" cy="1117600"/>
          <wp:effectExtent l="0" t="0" r="12700" b="0"/>
          <wp:wrapNone/>
          <wp:docPr id="35" name="Bild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wda-briefbogen-logo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500" cy="11176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ve="http://schemas.openxmlformats.org/markup-compatibility/2006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8E967E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8DC9A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7578D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EB2440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B8A7F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1D1E87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B51098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F949C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46BCEB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C4A87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8F263D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1C80D7B"/>
    <w:multiLevelType w:val="multilevel"/>
    <w:tmpl w:val="FBAEE08E"/>
    <w:styleLink w:val="Liste20pt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4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C8B5FE4"/>
    <w:multiLevelType w:val="hybridMultilevel"/>
    <w:tmpl w:val="CC2689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734C7"/>
    <w:multiLevelType w:val="hybridMultilevel"/>
    <w:tmpl w:val="EDB2850C"/>
    <w:lvl w:ilvl="0" w:tplc="9370D7A6">
      <w:start w:val="1"/>
      <w:numFmt w:val="bullet"/>
      <w:pStyle w:val="Listenabsatz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B72132A"/>
    <w:multiLevelType w:val="multilevel"/>
    <w:tmpl w:val="10108B68"/>
    <w:styleLink w:val="Formatvorlage1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11072C9"/>
    <w:multiLevelType w:val="multilevel"/>
    <w:tmpl w:val="0407001D"/>
    <w:styleLink w:val="Aufzhlung"/>
    <w:lvl w:ilvl="0">
      <w:numFmt w:val="bullet"/>
      <w:lvlText w:val=""/>
      <w:lvlJc w:val="left"/>
      <w:pPr>
        <w:ind w:left="360" w:hanging="360"/>
      </w:pPr>
      <w:rPr>
        <w:rFonts w:ascii="Symbol" w:hAnsi="Symbol"/>
        <w:b w:val="0"/>
        <w:bCs w:val="0"/>
        <w:i w:val="0"/>
        <w:iCs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6F1D7218"/>
    <w:multiLevelType w:val="multilevel"/>
    <w:tmpl w:val="0407001D"/>
    <w:styleLink w:val="AufzhlungStandard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5"/>
  </w:num>
  <w:num w:numId="2">
    <w:abstractNumId w:val="16"/>
  </w:num>
  <w:num w:numId="3">
    <w:abstractNumId w:val="10"/>
  </w:num>
  <w:num w:numId="4">
    <w:abstractNumId w:val="8"/>
  </w:num>
  <w:num w:numId="5">
    <w:abstractNumId w:val="7"/>
  </w:num>
  <w:num w:numId="6">
    <w:abstractNumId w:val="6"/>
  </w:num>
  <w:num w:numId="7">
    <w:abstractNumId w:val="5"/>
  </w:num>
  <w:num w:numId="8">
    <w:abstractNumId w:val="9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3"/>
  </w:num>
  <w:num w:numId="16">
    <w:abstractNumId w:val="1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de-DE" w:vendorID="64" w:dllVersion="131078" w:nlCheck="1" w:checkStyle="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consecutiveHyphenLimit w:val="3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273"/>
    <w:rsid w:val="00000B07"/>
    <w:rsid w:val="000030A0"/>
    <w:rsid w:val="00004963"/>
    <w:rsid w:val="00006831"/>
    <w:rsid w:val="00006EB9"/>
    <w:rsid w:val="000077C8"/>
    <w:rsid w:val="00007B13"/>
    <w:rsid w:val="00020E93"/>
    <w:rsid w:val="000215DB"/>
    <w:rsid w:val="00021CD2"/>
    <w:rsid w:val="00024D3B"/>
    <w:rsid w:val="000271A1"/>
    <w:rsid w:val="00031178"/>
    <w:rsid w:val="0003254C"/>
    <w:rsid w:val="000416B2"/>
    <w:rsid w:val="000454F4"/>
    <w:rsid w:val="00050B84"/>
    <w:rsid w:val="00057486"/>
    <w:rsid w:val="0006093E"/>
    <w:rsid w:val="0006420F"/>
    <w:rsid w:val="00067DEE"/>
    <w:rsid w:val="00071BE2"/>
    <w:rsid w:val="000723ED"/>
    <w:rsid w:val="00082DA5"/>
    <w:rsid w:val="00083A70"/>
    <w:rsid w:val="000847DE"/>
    <w:rsid w:val="00090163"/>
    <w:rsid w:val="000972EA"/>
    <w:rsid w:val="000A02B3"/>
    <w:rsid w:val="000A0A8C"/>
    <w:rsid w:val="000A7206"/>
    <w:rsid w:val="000B100F"/>
    <w:rsid w:val="000B1837"/>
    <w:rsid w:val="000B2291"/>
    <w:rsid w:val="000B2901"/>
    <w:rsid w:val="000B2CA1"/>
    <w:rsid w:val="000B4C70"/>
    <w:rsid w:val="000C1509"/>
    <w:rsid w:val="000C3080"/>
    <w:rsid w:val="000C3B26"/>
    <w:rsid w:val="000D1964"/>
    <w:rsid w:val="000D33F6"/>
    <w:rsid w:val="000D696C"/>
    <w:rsid w:val="000E3D37"/>
    <w:rsid w:val="000E75D2"/>
    <w:rsid w:val="000F0BA3"/>
    <w:rsid w:val="000F2E3F"/>
    <w:rsid w:val="000F486D"/>
    <w:rsid w:val="00100874"/>
    <w:rsid w:val="00100A02"/>
    <w:rsid w:val="001033E3"/>
    <w:rsid w:val="00105826"/>
    <w:rsid w:val="001115AF"/>
    <w:rsid w:val="001124D2"/>
    <w:rsid w:val="00116D94"/>
    <w:rsid w:val="001175E0"/>
    <w:rsid w:val="0012447A"/>
    <w:rsid w:val="00134954"/>
    <w:rsid w:val="00136BB4"/>
    <w:rsid w:val="00141DAF"/>
    <w:rsid w:val="00142E77"/>
    <w:rsid w:val="001463F5"/>
    <w:rsid w:val="001607AC"/>
    <w:rsid w:val="00165159"/>
    <w:rsid w:val="0016761D"/>
    <w:rsid w:val="001713E2"/>
    <w:rsid w:val="00180F92"/>
    <w:rsid w:val="00183A14"/>
    <w:rsid w:val="00192DA8"/>
    <w:rsid w:val="00194B5B"/>
    <w:rsid w:val="0019752A"/>
    <w:rsid w:val="001A09E8"/>
    <w:rsid w:val="001B3D94"/>
    <w:rsid w:val="001B41A5"/>
    <w:rsid w:val="001B5005"/>
    <w:rsid w:val="001B6AF3"/>
    <w:rsid w:val="001B6B44"/>
    <w:rsid w:val="001C50E9"/>
    <w:rsid w:val="001D2CEE"/>
    <w:rsid w:val="001E597A"/>
    <w:rsid w:val="001E6F5A"/>
    <w:rsid w:val="001F191A"/>
    <w:rsid w:val="001F68D1"/>
    <w:rsid w:val="0021399D"/>
    <w:rsid w:val="00214EC8"/>
    <w:rsid w:val="00215481"/>
    <w:rsid w:val="00216F81"/>
    <w:rsid w:val="00217F4F"/>
    <w:rsid w:val="00220BB6"/>
    <w:rsid w:val="002270DD"/>
    <w:rsid w:val="002312AA"/>
    <w:rsid w:val="002316AF"/>
    <w:rsid w:val="00233B35"/>
    <w:rsid w:val="00233B95"/>
    <w:rsid w:val="0024286A"/>
    <w:rsid w:val="00244198"/>
    <w:rsid w:val="00245C27"/>
    <w:rsid w:val="00246CFB"/>
    <w:rsid w:val="00264154"/>
    <w:rsid w:val="002661D1"/>
    <w:rsid w:val="00270B49"/>
    <w:rsid w:val="002730AC"/>
    <w:rsid w:val="00277137"/>
    <w:rsid w:val="00287F62"/>
    <w:rsid w:val="002957E7"/>
    <w:rsid w:val="00296BEF"/>
    <w:rsid w:val="002A6331"/>
    <w:rsid w:val="002B0790"/>
    <w:rsid w:val="002B22E0"/>
    <w:rsid w:val="002B2FCB"/>
    <w:rsid w:val="002B3550"/>
    <w:rsid w:val="002B5F28"/>
    <w:rsid w:val="002B6A54"/>
    <w:rsid w:val="002B6F31"/>
    <w:rsid w:val="002C6BD9"/>
    <w:rsid w:val="002D207D"/>
    <w:rsid w:val="002D21A2"/>
    <w:rsid w:val="002D2ADB"/>
    <w:rsid w:val="002E4646"/>
    <w:rsid w:val="002F081E"/>
    <w:rsid w:val="002F4026"/>
    <w:rsid w:val="002F42E8"/>
    <w:rsid w:val="002F48A0"/>
    <w:rsid w:val="002F5DF0"/>
    <w:rsid w:val="00300DF3"/>
    <w:rsid w:val="00304027"/>
    <w:rsid w:val="00304368"/>
    <w:rsid w:val="0031045F"/>
    <w:rsid w:val="00316001"/>
    <w:rsid w:val="0031633A"/>
    <w:rsid w:val="003231C1"/>
    <w:rsid w:val="00325DB0"/>
    <w:rsid w:val="003340E7"/>
    <w:rsid w:val="003345FF"/>
    <w:rsid w:val="00334602"/>
    <w:rsid w:val="00341C6F"/>
    <w:rsid w:val="0034235C"/>
    <w:rsid w:val="00342A42"/>
    <w:rsid w:val="003441C8"/>
    <w:rsid w:val="003444D3"/>
    <w:rsid w:val="00346D65"/>
    <w:rsid w:val="00351B1E"/>
    <w:rsid w:val="00353875"/>
    <w:rsid w:val="003549D9"/>
    <w:rsid w:val="00355289"/>
    <w:rsid w:val="003553AC"/>
    <w:rsid w:val="00357B73"/>
    <w:rsid w:val="0036252D"/>
    <w:rsid w:val="00362D50"/>
    <w:rsid w:val="00366C27"/>
    <w:rsid w:val="00367A94"/>
    <w:rsid w:val="003A4069"/>
    <w:rsid w:val="003A4393"/>
    <w:rsid w:val="003A5DB3"/>
    <w:rsid w:val="003B0ED8"/>
    <w:rsid w:val="003B117F"/>
    <w:rsid w:val="003B5636"/>
    <w:rsid w:val="003B60EF"/>
    <w:rsid w:val="003B61F9"/>
    <w:rsid w:val="003C0220"/>
    <w:rsid w:val="003C0D9D"/>
    <w:rsid w:val="003C3C0B"/>
    <w:rsid w:val="003C5BA6"/>
    <w:rsid w:val="003D0A8A"/>
    <w:rsid w:val="003D6207"/>
    <w:rsid w:val="003D6E5F"/>
    <w:rsid w:val="003E3145"/>
    <w:rsid w:val="003E7375"/>
    <w:rsid w:val="003F02DE"/>
    <w:rsid w:val="003F192A"/>
    <w:rsid w:val="003F5C00"/>
    <w:rsid w:val="00401FC7"/>
    <w:rsid w:val="00405BA6"/>
    <w:rsid w:val="00406692"/>
    <w:rsid w:val="00407792"/>
    <w:rsid w:val="0041059D"/>
    <w:rsid w:val="00411FE8"/>
    <w:rsid w:val="00412CF3"/>
    <w:rsid w:val="004134F0"/>
    <w:rsid w:val="004207DD"/>
    <w:rsid w:val="00423202"/>
    <w:rsid w:val="0042444A"/>
    <w:rsid w:val="004279E3"/>
    <w:rsid w:val="0043098B"/>
    <w:rsid w:val="00431DC5"/>
    <w:rsid w:val="00433C22"/>
    <w:rsid w:val="00433CC9"/>
    <w:rsid w:val="00447B89"/>
    <w:rsid w:val="004534BC"/>
    <w:rsid w:val="00455027"/>
    <w:rsid w:val="004565D7"/>
    <w:rsid w:val="00461AF1"/>
    <w:rsid w:val="00463747"/>
    <w:rsid w:val="004642E4"/>
    <w:rsid w:val="00464763"/>
    <w:rsid w:val="004651AE"/>
    <w:rsid w:val="00471D43"/>
    <w:rsid w:val="00473CA1"/>
    <w:rsid w:val="00474E84"/>
    <w:rsid w:val="00477BF2"/>
    <w:rsid w:val="00481E6A"/>
    <w:rsid w:val="00483B18"/>
    <w:rsid w:val="004845F2"/>
    <w:rsid w:val="00485CF5"/>
    <w:rsid w:val="00495A9F"/>
    <w:rsid w:val="004A1D17"/>
    <w:rsid w:val="004A217A"/>
    <w:rsid w:val="004A31DF"/>
    <w:rsid w:val="004A3F59"/>
    <w:rsid w:val="004A5AFE"/>
    <w:rsid w:val="004A5C26"/>
    <w:rsid w:val="004B3878"/>
    <w:rsid w:val="004C11F0"/>
    <w:rsid w:val="004C14C8"/>
    <w:rsid w:val="004C5A3A"/>
    <w:rsid w:val="004D2B89"/>
    <w:rsid w:val="004D333F"/>
    <w:rsid w:val="004D4025"/>
    <w:rsid w:val="004D488C"/>
    <w:rsid w:val="004D7D57"/>
    <w:rsid w:val="004E3D27"/>
    <w:rsid w:val="004E5987"/>
    <w:rsid w:val="004E65C7"/>
    <w:rsid w:val="004F7965"/>
    <w:rsid w:val="00503073"/>
    <w:rsid w:val="00505E5F"/>
    <w:rsid w:val="00507DB5"/>
    <w:rsid w:val="00514050"/>
    <w:rsid w:val="00515A8C"/>
    <w:rsid w:val="005206AB"/>
    <w:rsid w:val="00522BBA"/>
    <w:rsid w:val="005236AE"/>
    <w:rsid w:val="00524375"/>
    <w:rsid w:val="005267DF"/>
    <w:rsid w:val="00535959"/>
    <w:rsid w:val="0053747F"/>
    <w:rsid w:val="00542811"/>
    <w:rsid w:val="0054745B"/>
    <w:rsid w:val="005475D5"/>
    <w:rsid w:val="00550849"/>
    <w:rsid w:val="00550B6B"/>
    <w:rsid w:val="00552A84"/>
    <w:rsid w:val="00553AB4"/>
    <w:rsid w:val="005604C1"/>
    <w:rsid w:val="00561069"/>
    <w:rsid w:val="005616E1"/>
    <w:rsid w:val="00565150"/>
    <w:rsid w:val="00567D51"/>
    <w:rsid w:val="00576226"/>
    <w:rsid w:val="00576478"/>
    <w:rsid w:val="005805D6"/>
    <w:rsid w:val="0058176A"/>
    <w:rsid w:val="00586524"/>
    <w:rsid w:val="005A168E"/>
    <w:rsid w:val="005A265C"/>
    <w:rsid w:val="005A2FD4"/>
    <w:rsid w:val="005A566C"/>
    <w:rsid w:val="005B6650"/>
    <w:rsid w:val="005C339B"/>
    <w:rsid w:val="005D1950"/>
    <w:rsid w:val="005D3E1A"/>
    <w:rsid w:val="005D42F9"/>
    <w:rsid w:val="005D58B1"/>
    <w:rsid w:val="005D6849"/>
    <w:rsid w:val="005E13B6"/>
    <w:rsid w:val="005E439E"/>
    <w:rsid w:val="005F25BD"/>
    <w:rsid w:val="005F37FB"/>
    <w:rsid w:val="005F4F82"/>
    <w:rsid w:val="005F5119"/>
    <w:rsid w:val="005F6251"/>
    <w:rsid w:val="005F7FF3"/>
    <w:rsid w:val="00600A77"/>
    <w:rsid w:val="00600BD8"/>
    <w:rsid w:val="00602C10"/>
    <w:rsid w:val="00605C89"/>
    <w:rsid w:val="00621749"/>
    <w:rsid w:val="006226DD"/>
    <w:rsid w:val="0062434A"/>
    <w:rsid w:val="0062469E"/>
    <w:rsid w:val="0062672E"/>
    <w:rsid w:val="00626F11"/>
    <w:rsid w:val="00632B97"/>
    <w:rsid w:val="00636A21"/>
    <w:rsid w:val="006374B6"/>
    <w:rsid w:val="006450CE"/>
    <w:rsid w:val="00645ED1"/>
    <w:rsid w:val="00647D33"/>
    <w:rsid w:val="00656840"/>
    <w:rsid w:val="0066192C"/>
    <w:rsid w:val="00661BA8"/>
    <w:rsid w:val="00663F57"/>
    <w:rsid w:val="006645CC"/>
    <w:rsid w:val="006646B4"/>
    <w:rsid w:val="00664E0F"/>
    <w:rsid w:val="006653C8"/>
    <w:rsid w:val="006708EC"/>
    <w:rsid w:val="0067306D"/>
    <w:rsid w:val="0067684D"/>
    <w:rsid w:val="006802A6"/>
    <w:rsid w:val="00691BEA"/>
    <w:rsid w:val="006A101E"/>
    <w:rsid w:val="006A117D"/>
    <w:rsid w:val="006A1378"/>
    <w:rsid w:val="006A793C"/>
    <w:rsid w:val="006A7D2A"/>
    <w:rsid w:val="006B44C0"/>
    <w:rsid w:val="006B4F4F"/>
    <w:rsid w:val="006B5555"/>
    <w:rsid w:val="006B6C8B"/>
    <w:rsid w:val="006B741F"/>
    <w:rsid w:val="006C5F39"/>
    <w:rsid w:val="006D4838"/>
    <w:rsid w:val="006D4902"/>
    <w:rsid w:val="006E0B24"/>
    <w:rsid w:val="006E2BAD"/>
    <w:rsid w:val="006E380A"/>
    <w:rsid w:val="006E5442"/>
    <w:rsid w:val="006E5E80"/>
    <w:rsid w:val="006E6478"/>
    <w:rsid w:val="006F0B16"/>
    <w:rsid w:val="006F5BEC"/>
    <w:rsid w:val="006F6ECC"/>
    <w:rsid w:val="006F7407"/>
    <w:rsid w:val="00704A25"/>
    <w:rsid w:val="00704D89"/>
    <w:rsid w:val="00706B03"/>
    <w:rsid w:val="00706EC3"/>
    <w:rsid w:val="00713628"/>
    <w:rsid w:val="007136E9"/>
    <w:rsid w:val="007163E2"/>
    <w:rsid w:val="00717F8D"/>
    <w:rsid w:val="0072389C"/>
    <w:rsid w:val="0072558E"/>
    <w:rsid w:val="00731D10"/>
    <w:rsid w:val="0073598B"/>
    <w:rsid w:val="007451AB"/>
    <w:rsid w:val="00746791"/>
    <w:rsid w:val="00746F57"/>
    <w:rsid w:val="00756019"/>
    <w:rsid w:val="007560B5"/>
    <w:rsid w:val="00757601"/>
    <w:rsid w:val="00770146"/>
    <w:rsid w:val="00772D99"/>
    <w:rsid w:val="00775833"/>
    <w:rsid w:val="007810DF"/>
    <w:rsid w:val="00782B52"/>
    <w:rsid w:val="0078527A"/>
    <w:rsid w:val="00785C46"/>
    <w:rsid w:val="0078753B"/>
    <w:rsid w:val="00791033"/>
    <w:rsid w:val="0079129B"/>
    <w:rsid w:val="00797D8F"/>
    <w:rsid w:val="007A2F90"/>
    <w:rsid w:val="007A438A"/>
    <w:rsid w:val="007A57D1"/>
    <w:rsid w:val="007B622E"/>
    <w:rsid w:val="007C2AE2"/>
    <w:rsid w:val="007C4268"/>
    <w:rsid w:val="007D2A4A"/>
    <w:rsid w:val="007D3A12"/>
    <w:rsid w:val="007D4301"/>
    <w:rsid w:val="007D580B"/>
    <w:rsid w:val="007D5E66"/>
    <w:rsid w:val="007E36D7"/>
    <w:rsid w:val="007E752F"/>
    <w:rsid w:val="007F4CCF"/>
    <w:rsid w:val="008019E4"/>
    <w:rsid w:val="0080344A"/>
    <w:rsid w:val="00803934"/>
    <w:rsid w:val="00804327"/>
    <w:rsid w:val="008045DF"/>
    <w:rsid w:val="008056C3"/>
    <w:rsid w:val="00810AA7"/>
    <w:rsid w:val="00817E69"/>
    <w:rsid w:val="008219B6"/>
    <w:rsid w:val="00822441"/>
    <w:rsid w:val="00832519"/>
    <w:rsid w:val="0084161E"/>
    <w:rsid w:val="00846BF4"/>
    <w:rsid w:val="0085170F"/>
    <w:rsid w:val="008620D5"/>
    <w:rsid w:val="00863AFE"/>
    <w:rsid w:val="00864F77"/>
    <w:rsid w:val="00880542"/>
    <w:rsid w:val="00880643"/>
    <w:rsid w:val="00881EA4"/>
    <w:rsid w:val="00884B22"/>
    <w:rsid w:val="008923BE"/>
    <w:rsid w:val="0089373E"/>
    <w:rsid w:val="00897FB0"/>
    <w:rsid w:val="008B22DB"/>
    <w:rsid w:val="008B4EBF"/>
    <w:rsid w:val="008B597C"/>
    <w:rsid w:val="008C1641"/>
    <w:rsid w:val="008C25FE"/>
    <w:rsid w:val="008D0366"/>
    <w:rsid w:val="008D2708"/>
    <w:rsid w:val="008D2F53"/>
    <w:rsid w:val="008E2433"/>
    <w:rsid w:val="008E258E"/>
    <w:rsid w:val="008E5673"/>
    <w:rsid w:val="008F0059"/>
    <w:rsid w:val="008F0FF4"/>
    <w:rsid w:val="008F1EF6"/>
    <w:rsid w:val="008F32F0"/>
    <w:rsid w:val="008F55B4"/>
    <w:rsid w:val="008F5F45"/>
    <w:rsid w:val="009018F4"/>
    <w:rsid w:val="00904BA1"/>
    <w:rsid w:val="009056A9"/>
    <w:rsid w:val="00906A30"/>
    <w:rsid w:val="00906F4A"/>
    <w:rsid w:val="00907840"/>
    <w:rsid w:val="00913F0A"/>
    <w:rsid w:val="0092041D"/>
    <w:rsid w:val="00920992"/>
    <w:rsid w:val="009247B6"/>
    <w:rsid w:val="009276A0"/>
    <w:rsid w:val="00932C7F"/>
    <w:rsid w:val="009344CD"/>
    <w:rsid w:val="00934624"/>
    <w:rsid w:val="00946042"/>
    <w:rsid w:val="009500EA"/>
    <w:rsid w:val="00955E87"/>
    <w:rsid w:val="00955F6D"/>
    <w:rsid w:val="00957C66"/>
    <w:rsid w:val="009643CD"/>
    <w:rsid w:val="00965CBA"/>
    <w:rsid w:val="0097035B"/>
    <w:rsid w:val="00972DD2"/>
    <w:rsid w:val="00972F21"/>
    <w:rsid w:val="00981483"/>
    <w:rsid w:val="00984856"/>
    <w:rsid w:val="00993D5F"/>
    <w:rsid w:val="009A0828"/>
    <w:rsid w:val="009C189A"/>
    <w:rsid w:val="009D0108"/>
    <w:rsid w:val="009D0544"/>
    <w:rsid w:val="009D5D18"/>
    <w:rsid w:val="009D5DFC"/>
    <w:rsid w:val="009D606A"/>
    <w:rsid w:val="009D70DF"/>
    <w:rsid w:val="009E08CA"/>
    <w:rsid w:val="009E20E3"/>
    <w:rsid w:val="009E2D91"/>
    <w:rsid w:val="009F0879"/>
    <w:rsid w:val="009F4641"/>
    <w:rsid w:val="00A0015B"/>
    <w:rsid w:val="00A03449"/>
    <w:rsid w:val="00A0483D"/>
    <w:rsid w:val="00A055C4"/>
    <w:rsid w:val="00A13083"/>
    <w:rsid w:val="00A1339F"/>
    <w:rsid w:val="00A1514B"/>
    <w:rsid w:val="00A171E5"/>
    <w:rsid w:val="00A17BAF"/>
    <w:rsid w:val="00A21D43"/>
    <w:rsid w:val="00A24E8C"/>
    <w:rsid w:val="00A25B39"/>
    <w:rsid w:val="00A26150"/>
    <w:rsid w:val="00A33193"/>
    <w:rsid w:val="00A416F9"/>
    <w:rsid w:val="00A42042"/>
    <w:rsid w:val="00A429C1"/>
    <w:rsid w:val="00A43D2F"/>
    <w:rsid w:val="00A460EF"/>
    <w:rsid w:val="00A47637"/>
    <w:rsid w:val="00A4769E"/>
    <w:rsid w:val="00A5696D"/>
    <w:rsid w:val="00A57018"/>
    <w:rsid w:val="00A67FB0"/>
    <w:rsid w:val="00A72273"/>
    <w:rsid w:val="00A74B31"/>
    <w:rsid w:val="00A80D53"/>
    <w:rsid w:val="00A820FA"/>
    <w:rsid w:val="00A856D5"/>
    <w:rsid w:val="00A86050"/>
    <w:rsid w:val="00A86BC2"/>
    <w:rsid w:val="00A91981"/>
    <w:rsid w:val="00A93165"/>
    <w:rsid w:val="00A93EFD"/>
    <w:rsid w:val="00A950AB"/>
    <w:rsid w:val="00AA4F48"/>
    <w:rsid w:val="00AA5DF8"/>
    <w:rsid w:val="00AB2731"/>
    <w:rsid w:val="00AB3C93"/>
    <w:rsid w:val="00AB4AB5"/>
    <w:rsid w:val="00AC292D"/>
    <w:rsid w:val="00AD42F4"/>
    <w:rsid w:val="00AD7C0B"/>
    <w:rsid w:val="00AD7D9F"/>
    <w:rsid w:val="00AE0642"/>
    <w:rsid w:val="00AE2A92"/>
    <w:rsid w:val="00AE301C"/>
    <w:rsid w:val="00AE3B11"/>
    <w:rsid w:val="00AE4C70"/>
    <w:rsid w:val="00AF1325"/>
    <w:rsid w:val="00AF1A1D"/>
    <w:rsid w:val="00AF25C7"/>
    <w:rsid w:val="00AF678B"/>
    <w:rsid w:val="00AF7588"/>
    <w:rsid w:val="00B0219B"/>
    <w:rsid w:val="00B03504"/>
    <w:rsid w:val="00B06D89"/>
    <w:rsid w:val="00B11A67"/>
    <w:rsid w:val="00B1415A"/>
    <w:rsid w:val="00B15BDE"/>
    <w:rsid w:val="00B17B87"/>
    <w:rsid w:val="00B207B8"/>
    <w:rsid w:val="00B211B9"/>
    <w:rsid w:val="00B24E46"/>
    <w:rsid w:val="00B30A62"/>
    <w:rsid w:val="00B34373"/>
    <w:rsid w:val="00B42EFE"/>
    <w:rsid w:val="00B53B6B"/>
    <w:rsid w:val="00B54742"/>
    <w:rsid w:val="00B57BC2"/>
    <w:rsid w:val="00B61953"/>
    <w:rsid w:val="00B64802"/>
    <w:rsid w:val="00B706A4"/>
    <w:rsid w:val="00B85FA8"/>
    <w:rsid w:val="00B92D78"/>
    <w:rsid w:val="00BA0527"/>
    <w:rsid w:val="00BA1C47"/>
    <w:rsid w:val="00BA549D"/>
    <w:rsid w:val="00BA55DD"/>
    <w:rsid w:val="00BA6313"/>
    <w:rsid w:val="00BA67CB"/>
    <w:rsid w:val="00BA72DB"/>
    <w:rsid w:val="00BA7CBD"/>
    <w:rsid w:val="00BB26EA"/>
    <w:rsid w:val="00BB2B42"/>
    <w:rsid w:val="00BC202E"/>
    <w:rsid w:val="00BC270F"/>
    <w:rsid w:val="00BC2EE6"/>
    <w:rsid w:val="00BC356F"/>
    <w:rsid w:val="00BD080B"/>
    <w:rsid w:val="00BD1FB3"/>
    <w:rsid w:val="00BD6B30"/>
    <w:rsid w:val="00BD7634"/>
    <w:rsid w:val="00BE239E"/>
    <w:rsid w:val="00BE28BD"/>
    <w:rsid w:val="00BF203C"/>
    <w:rsid w:val="00BF304F"/>
    <w:rsid w:val="00BF3E60"/>
    <w:rsid w:val="00BF50F9"/>
    <w:rsid w:val="00BF64E7"/>
    <w:rsid w:val="00BF6BDB"/>
    <w:rsid w:val="00C008F9"/>
    <w:rsid w:val="00C00F17"/>
    <w:rsid w:val="00C020D3"/>
    <w:rsid w:val="00C03E49"/>
    <w:rsid w:val="00C04AD6"/>
    <w:rsid w:val="00C10DB9"/>
    <w:rsid w:val="00C120F7"/>
    <w:rsid w:val="00C1392E"/>
    <w:rsid w:val="00C2176B"/>
    <w:rsid w:val="00C22559"/>
    <w:rsid w:val="00C22C73"/>
    <w:rsid w:val="00C260AD"/>
    <w:rsid w:val="00C26CA7"/>
    <w:rsid w:val="00C30561"/>
    <w:rsid w:val="00C33A68"/>
    <w:rsid w:val="00C40BFD"/>
    <w:rsid w:val="00C40C1C"/>
    <w:rsid w:val="00C42FB2"/>
    <w:rsid w:val="00C43F57"/>
    <w:rsid w:val="00C45E64"/>
    <w:rsid w:val="00C556DB"/>
    <w:rsid w:val="00C56D38"/>
    <w:rsid w:val="00C72448"/>
    <w:rsid w:val="00C726D9"/>
    <w:rsid w:val="00C73D31"/>
    <w:rsid w:val="00C773DC"/>
    <w:rsid w:val="00C81253"/>
    <w:rsid w:val="00C82E46"/>
    <w:rsid w:val="00C8662B"/>
    <w:rsid w:val="00C90683"/>
    <w:rsid w:val="00C90DE9"/>
    <w:rsid w:val="00CA0890"/>
    <w:rsid w:val="00CA14F7"/>
    <w:rsid w:val="00CA38EE"/>
    <w:rsid w:val="00CA635D"/>
    <w:rsid w:val="00CB2DEB"/>
    <w:rsid w:val="00CB3E18"/>
    <w:rsid w:val="00CB4EBF"/>
    <w:rsid w:val="00CC02B3"/>
    <w:rsid w:val="00CC1BE2"/>
    <w:rsid w:val="00CC3AE7"/>
    <w:rsid w:val="00CC59BD"/>
    <w:rsid w:val="00CD478B"/>
    <w:rsid w:val="00CE4F9E"/>
    <w:rsid w:val="00D00BE0"/>
    <w:rsid w:val="00D037A2"/>
    <w:rsid w:val="00D05686"/>
    <w:rsid w:val="00D060D8"/>
    <w:rsid w:val="00D065B3"/>
    <w:rsid w:val="00D1103C"/>
    <w:rsid w:val="00D123B6"/>
    <w:rsid w:val="00D12D69"/>
    <w:rsid w:val="00D16CF6"/>
    <w:rsid w:val="00D236ED"/>
    <w:rsid w:val="00D34119"/>
    <w:rsid w:val="00D34C32"/>
    <w:rsid w:val="00D36472"/>
    <w:rsid w:val="00D4163A"/>
    <w:rsid w:val="00D42D03"/>
    <w:rsid w:val="00D42DD2"/>
    <w:rsid w:val="00D509F5"/>
    <w:rsid w:val="00D51241"/>
    <w:rsid w:val="00D51EAC"/>
    <w:rsid w:val="00D543FB"/>
    <w:rsid w:val="00D55D91"/>
    <w:rsid w:val="00D57A87"/>
    <w:rsid w:val="00D7058F"/>
    <w:rsid w:val="00D73964"/>
    <w:rsid w:val="00D73ADA"/>
    <w:rsid w:val="00D73C92"/>
    <w:rsid w:val="00D75307"/>
    <w:rsid w:val="00D804E4"/>
    <w:rsid w:val="00D84BF2"/>
    <w:rsid w:val="00D90A6A"/>
    <w:rsid w:val="00D975E9"/>
    <w:rsid w:val="00DA062B"/>
    <w:rsid w:val="00DA2F42"/>
    <w:rsid w:val="00DA79E3"/>
    <w:rsid w:val="00DB18EE"/>
    <w:rsid w:val="00DB500C"/>
    <w:rsid w:val="00DB6C97"/>
    <w:rsid w:val="00DC0238"/>
    <w:rsid w:val="00DC0AED"/>
    <w:rsid w:val="00DC2D1F"/>
    <w:rsid w:val="00DC5C98"/>
    <w:rsid w:val="00DC7278"/>
    <w:rsid w:val="00DD03BA"/>
    <w:rsid w:val="00DD0A9E"/>
    <w:rsid w:val="00DD3B02"/>
    <w:rsid w:val="00DD3C7A"/>
    <w:rsid w:val="00DD5B4D"/>
    <w:rsid w:val="00DE1282"/>
    <w:rsid w:val="00DE301D"/>
    <w:rsid w:val="00DE4958"/>
    <w:rsid w:val="00DE4D17"/>
    <w:rsid w:val="00DE7DEA"/>
    <w:rsid w:val="00DF2CCD"/>
    <w:rsid w:val="00DF4C04"/>
    <w:rsid w:val="00DF5C9C"/>
    <w:rsid w:val="00E0088E"/>
    <w:rsid w:val="00E00A23"/>
    <w:rsid w:val="00E02C5D"/>
    <w:rsid w:val="00E03083"/>
    <w:rsid w:val="00E05B4A"/>
    <w:rsid w:val="00E06A6A"/>
    <w:rsid w:val="00E12257"/>
    <w:rsid w:val="00E14839"/>
    <w:rsid w:val="00E226C0"/>
    <w:rsid w:val="00E274A1"/>
    <w:rsid w:val="00E33E1F"/>
    <w:rsid w:val="00E34631"/>
    <w:rsid w:val="00E362E5"/>
    <w:rsid w:val="00E36DAC"/>
    <w:rsid w:val="00E470E9"/>
    <w:rsid w:val="00E53729"/>
    <w:rsid w:val="00E55720"/>
    <w:rsid w:val="00E73D8B"/>
    <w:rsid w:val="00E805A2"/>
    <w:rsid w:val="00E81EA5"/>
    <w:rsid w:val="00E823F4"/>
    <w:rsid w:val="00E84C48"/>
    <w:rsid w:val="00E85B62"/>
    <w:rsid w:val="00E85BF7"/>
    <w:rsid w:val="00E95959"/>
    <w:rsid w:val="00EA1585"/>
    <w:rsid w:val="00EA3A0A"/>
    <w:rsid w:val="00EA3AD6"/>
    <w:rsid w:val="00EA48F1"/>
    <w:rsid w:val="00EA4963"/>
    <w:rsid w:val="00EA5E38"/>
    <w:rsid w:val="00EB0568"/>
    <w:rsid w:val="00EB3405"/>
    <w:rsid w:val="00EC0B71"/>
    <w:rsid w:val="00EC37FA"/>
    <w:rsid w:val="00EC3FF1"/>
    <w:rsid w:val="00EC6722"/>
    <w:rsid w:val="00EC6EDD"/>
    <w:rsid w:val="00EC7515"/>
    <w:rsid w:val="00ED1311"/>
    <w:rsid w:val="00ED1CD8"/>
    <w:rsid w:val="00ED4A7F"/>
    <w:rsid w:val="00ED7E18"/>
    <w:rsid w:val="00EE0F90"/>
    <w:rsid w:val="00EE2206"/>
    <w:rsid w:val="00EE381B"/>
    <w:rsid w:val="00EE3CE8"/>
    <w:rsid w:val="00EF3D1A"/>
    <w:rsid w:val="00EF42B8"/>
    <w:rsid w:val="00EF6C7A"/>
    <w:rsid w:val="00EF7C2B"/>
    <w:rsid w:val="00F0524E"/>
    <w:rsid w:val="00F124A5"/>
    <w:rsid w:val="00F12FBB"/>
    <w:rsid w:val="00F138BA"/>
    <w:rsid w:val="00F152C6"/>
    <w:rsid w:val="00F16AFF"/>
    <w:rsid w:val="00F212C4"/>
    <w:rsid w:val="00F221A7"/>
    <w:rsid w:val="00F22C65"/>
    <w:rsid w:val="00F33999"/>
    <w:rsid w:val="00F33FD0"/>
    <w:rsid w:val="00F3574B"/>
    <w:rsid w:val="00F36147"/>
    <w:rsid w:val="00F513EB"/>
    <w:rsid w:val="00F542E9"/>
    <w:rsid w:val="00F561A3"/>
    <w:rsid w:val="00F71994"/>
    <w:rsid w:val="00F73350"/>
    <w:rsid w:val="00F772DC"/>
    <w:rsid w:val="00F8418A"/>
    <w:rsid w:val="00F844F6"/>
    <w:rsid w:val="00F90FA2"/>
    <w:rsid w:val="00F914B8"/>
    <w:rsid w:val="00F92C6D"/>
    <w:rsid w:val="00F97AE3"/>
    <w:rsid w:val="00FA022B"/>
    <w:rsid w:val="00FB51AA"/>
    <w:rsid w:val="00FB5E79"/>
    <w:rsid w:val="00FC0F01"/>
    <w:rsid w:val="00FD0B3D"/>
    <w:rsid w:val="00FD19B5"/>
    <w:rsid w:val="00FD2AC4"/>
    <w:rsid w:val="00FD3077"/>
    <w:rsid w:val="00FD68D2"/>
    <w:rsid w:val="00FE022F"/>
    <w:rsid w:val="00FF00B8"/>
    <w:rsid w:val="00FF1631"/>
    <w:rsid w:val="00FF3C7A"/>
    <w:rsid w:val="00FF4CF0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05129246"/>
  <w15:docId w15:val="{6D63917B-D0FE-4457-BAFC-0535046BC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661D1"/>
    <w:pPr>
      <w:tabs>
        <w:tab w:val="left" w:pos="200"/>
        <w:tab w:val="left" w:pos="300"/>
        <w:tab w:val="left" w:pos="400"/>
      </w:tabs>
      <w:spacing w:line="250" w:lineRule="atLeast"/>
      <w:jc w:val="both"/>
    </w:pPr>
    <w:rPr>
      <w:rFonts w:ascii="Calibri Light" w:hAnsi="Calibri Light"/>
      <w:sz w:val="20"/>
      <w:szCs w:val="20"/>
    </w:rPr>
  </w:style>
  <w:style w:type="paragraph" w:styleId="berschrift1">
    <w:name w:val="heading 1"/>
    <w:next w:val="Standard"/>
    <w:link w:val="berschrift1Zchn"/>
    <w:uiPriority w:val="9"/>
    <w:qFormat/>
    <w:rsid w:val="00524375"/>
    <w:pPr>
      <w:keepNext/>
      <w:keepLines/>
      <w:outlineLvl w:val="0"/>
    </w:pPr>
    <w:rPr>
      <w:rFonts w:ascii="Calibri" w:eastAsiaTheme="majorEastAsia" w:hAnsi="Calibri" w:cstheme="majorBidi"/>
      <w:b/>
      <w:bCs/>
      <w:sz w:val="20"/>
      <w:szCs w:val="25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C3080"/>
    <w:pPr>
      <w:keepNext/>
      <w:keepLines/>
      <w:spacing w:line="300" w:lineRule="atLeast"/>
      <w:jc w:val="left"/>
      <w:outlineLvl w:val="1"/>
    </w:pPr>
    <w:rPr>
      <w:rFonts w:ascii="Calibri" w:eastAsiaTheme="majorEastAsia" w:hAnsi="Calibri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24375"/>
    <w:pPr>
      <w:keepNext/>
      <w:keepLines/>
      <w:spacing w:line="400" w:lineRule="atLeast"/>
      <w:jc w:val="left"/>
      <w:outlineLvl w:val="2"/>
    </w:pPr>
    <w:rPr>
      <w:rFonts w:ascii="Calibri" w:eastAsiaTheme="majorEastAsia" w:hAnsi="Calibri" w:cstheme="majorBidi"/>
      <w:b/>
      <w:bCs/>
      <w:color w:val="000000" w:themeColor="text1"/>
      <w:sz w:val="32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524375"/>
    <w:pPr>
      <w:keepNext/>
      <w:keepLines/>
      <w:spacing w:before="200" w:line="600" w:lineRule="atLeast"/>
      <w:jc w:val="left"/>
      <w:outlineLvl w:val="3"/>
    </w:pPr>
    <w:rPr>
      <w:rFonts w:ascii="Calibri" w:eastAsiaTheme="majorEastAsia" w:hAnsi="Calibri" w:cstheme="majorBidi"/>
      <w:b/>
      <w:bCs/>
      <w:iCs/>
      <w:sz w:val="48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6645CC"/>
    <w:pPr>
      <w:keepNext/>
      <w:keepLines/>
      <w:spacing w:line="800" w:lineRule="atLeast"/>
      <w:jc w:val="left"/>
      <w:outlineLvl w:val="4"/>
    </w:pPr>
    <w:rPr>
      <w:rFonts w:ascii="Calibri" w:eastAsiaTheme="majorEastAsia" w:hAnsi="Calibri" w:cstheme="majorBidi"/>
      <w:b/>
      <w:bCs/>
      <w:sz w:val="64"/>
      <w:szCs w:val="6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Zeilennummer">
    <w:name w:val="line number"/>
    <w:basedOn w:val="Absatz-Standardschriftart"/>
    <w:uiPriority w:val="99"/>
    <w:semiHidden/>
    <w:unhideWhenUsed/>
    <w:rsid w:val="002661D1"/>
  </w:style>
  <w:style w:type="numbering" w:customStyle="1" w:styleId="AufzhlungStandard">
    <w:name w:val="Aufzählung Standard"/>
    <w:basedOn w:val="KeineListe"/>
    <w:uiPriority w:val="99"/>
    <w:rsid w:val="000B100F"/>
    <w:pPr>
      <w:numPr>
        <w:numId w:val="2"/>
      </w:numPr>
    </w:pPr>
  </w:style>
  <w:style w:type="paragraph" w:styleId="Listenabsatz">
    <w:name w:val="List Paragraph"/>
    <w:basedOn w:val="Standard"/>
    <w:uiPriority w:val="34"/>
    <w:qFormat/>
    <w:rsid w:val="00E12257"/>
    <w:pPr>
      <w:numPr>
        <w:numId w:val="15"/>
      </w:numPr>
      <w:ind w:left="198" w:hanging="198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524375"/>
    <w:rPr>
      <w:rFonts w:ascii="Calibri" w:eastAsiaTheme="majorEastAsia" w:hAnsi="Calibri" w:cstheme="majorBidi"/>
      <w:b/>
      <w:bCs/>
      <w:sz w:val="20"/>
      <w:szCs w:val="25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C3080"/>
    <w:rPr>
      <w:rFonts w:ascii="Calibri" w:eastAsiaTheme="majorEastAsia" w:hAnsi="Calibri" w:cstheme="majorBidi"/>
      <w:b/>
      <w:bCs/>
      <w:szCs w:val="2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15BDE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15BDE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EA1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ufzhlung">
    <w:name w:val="Aufzählung"/>
    <w:basedOn w:val="KeineListe"/>
    <w:uiPriority w:val="99"/>
    <w:rsid w:val="00746F57"/>
    <w:pPr>
      <w:numPr>
        <w:numId w:val="1"/>
      </w:numPr>
    </w:pPr>
  </w:style>
  <w:style w:type="paragraph" w:customStyle="1" w:styleId="Light8pt">
    <w:name w:val="Light 8pt"/>
    <w:basedOn w:val="Standard"/>
    <w:qFormat/>
    <w:rsid w:val="008F0059"/>
    <w:pPr>
      <w:spacing w:line="200" w:lineRule="atLeast"/>
    </w:pPr>
    <w:rPr>
      <w:sz w:val="16"/>
      <w:szCs w:val="16"/>
    </w:rPr>
  </w:style>
  <w:style w:type="character" w:customStyle="1" w:styleId="CalibriFett">
    <w:name w:val="Calibri Fett"/>
    <w:uiPriority w:val="1"/>
    <w:qFormat/>
    <w:rsid w:val="00CC59BD"/>
    <w:rPr>
      <w:rFonts w:ascii="Calibri" w:hAnsi="Calibri"/>
      <w:b/>
      <w:bCs/>
      <w:i w:val="0"/>
      <w:iCs w:val="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24375"/>
    <w:rPr>
      <w:rFonts w:ascii="Calibri" w:eastAsiaTheme="majorEastAsia" w:hAnsi="Calibri" w:cstheme="majorBidi"/>
      <w:b/>
      <w:bCs/>
      <w:color w:val="000000" w:themeColor="text1"/>
      <w:sz w:val="32"/>
      <w:szCs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24375"/>
    <w:rPr>
      <w:rFonts w:ascii="Calibri" w:eastAsiaTheme="majorEastAsia" w:hAnsi="Calibri" w:cstheme="majorBidi"/>
      <w:b/>
      <w:bCs/>
      <w:iCs/>
      <w:sz w:val="48"/>
      <w:szCs w:val="20"/>
    </w:rPr>
  </w:style>
  <w:style w:type="character" w:customStyle="1" w:styleId="Grau4">
    <w:name w:val="Grau 4"/>
    <w:basedOn w:val="CalibriFett"/>
    <w:uiPriority w:val="1"/>
    <w:qFormat/>
    <w:rsid w:val="00704A25"/>
    <w:rPr>
      <w:rFonts w:ascii="Calibri" w:hAnsi="Calibri"/>
      <w:b w:val="0"/>
      <w:bCs/>
      <w:i w:val="0"/>
      <w:iCs w:val="0"/>
      <w:color w:val="9B938F"/>
    </w:rPr>
  </w:style>
  <w:style w:type="paragraph" w:customStyle="1" w:styleId="Light16pt">
    <w:name w:val="Light 16pt"/>
    <w:qFormat/>
    <w:rsid w:val="006645CC"/>
    <w:pPr>
      <w:spacing w:line="400" w:lineRule="atLeast"/>
    </w:pPr>
    <w:rPr>
      <w:rFonts w:ascii="Calibri Light" w:hAnsi="Calibri Light"/>
      <w:sz w:val="32"/>
      <w:szCs w:val="20"/>
    </w:rPr>
  </w:style>
  <w:style w:type="paragraph" w:customStyle="1" w:styleId="Light20pt">
    <w:name w:val="Light 20pt"/>
    <w:basedOn w:val="Standard"/>
    <w:qFormat/>
    <w:rsid w:val="006645CC"/>
    <w:pPr>
      <w:spacing w:line="500" w:lineRule="atLeast"/>
    </w:pPr>
    <w:rPr>
      <w:sz w:val="40"/>
      <w:szCs w:val="40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6645CC"/>
    <w:rPr>
      <w:rFonts w:ascii="Calibri" w:eastAsiaTheme="majorEastAsia" w:hAnsi="Calibri" w:cstheme="majorBidi"/>
      <w:b/>
      <w:bCs/>
      <w:sz w:val="64"/>
      <w:szCs w:val="64"/>
    </w:rPr>
  </w:style>
  <w:style w:type="numbering" w:customStyle="1" w:styleId="Formatvorlage1">
    <w:name w:val="Formatvorlage1"/>
    <w:basedOn w:val="KeineListe"/>
    <w:uiPriority w:val="99"/>
    <w:rsid w:val="006645CC"/>
    <w:pPr>
      <w:numPr>
        <w:numId w:val="16"/>
      </w:numPr>
    </w:pPr>
  </w:style>
  <w:style w:type="numbering" w:customStyle="1" w:styleId="Liste20pt">
    <w:name w:val="Liste 20pt"/>
    <w:basedOn w:val="KeineListe"/>
    <w:uiPriority w:val="99"/>
    <w:rsid w:val="006645CC"/>
    <w:pPr>
      <w:numPr>
        <w:numId w:val="17"/>
      </w:numPr>
    </w:pPr>
  </w:style>
  <w:style w:type="paragraph" w:customStyle="1" w:styleId="Listenabsatz20pt">
    <w:name w:val="Listenabsatz 20pt"/>
    <w:basedOn w:val="Listenabsatz"/>
    <w:qFormat/>
    <w:rsid w:val="002A6331"/>
    <w:pPr>
      <w:tabs>
        <w:tab w:val="clear" w:pos="200"/>
        <w:tab w:val="clear" w:pos="300"/>
        <w:tab w:val="clear" w:pos="400"/>
      </w:tabs>
      <w:spacing w:line="500" w:lineRule="atLeast"/>
      <w:ind w:left="400" w:hanging="400"/>
      <w:contextualSpacing w:val="0"/>
    </w:pPr>
    <w:rPr>
      <w:sz w:val="40"/>
    </w:rPr>
  </w:style>
  <w:style w:type="paragraph" w:styleId="Kopfzeile">
    <w:name w:val="header"/>
    <w:basedOn w:val="Standard"/>
    <w:link w:val="KopfzeileZchn"/>
    <w:uiPriority w:val="99"/>
    <w:unhideWhenUsed/>
    <w:rsid w:val="00B211B9"/>
    <w:pPr>
      <w:tabs>
        <w:tab w:val="clear" w:pos="200"/>
        <w:tab w:val="clear" w:pos="300"/>
        <w:tab w:val="clear" w:pos="400"/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211B9"/>
    <w:rPr>
      <w:rFonts w:ascii="Calibri Light" w:hAnsi="Calibri Light"/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B211B9"/>
    <w:pPr>
      <w:tabs>
        <w:tab w:val="clear" w:pos="200"/>
        <w:tab w:val="clear" w:pos="300"/>
        <w:tab w:val="clear" w:pos="400"/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211B9"/>
    <w:rPr>
      <w:rFonts w:ascii="Calibri Light" w:hAnsi="Calibri Light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67DE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67DEE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67DEE"/>
    <w:rPr>
      <w:rFonts w:ascii="Calibri Light" w:hAnsi="Calibri Light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67DE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67DEE"/>
    <w:rPr>
      <w:rFonts w:ascii="Calibri Light" w:hAnsi="Calibri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94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stwda-farben">
  <a:themeElements>
    <a:clrScheme name="stwda2015">
      <a:dk1>
        <a:srgbClr val="000000"/>
      </a:dk1>
      <a:lt1>
        <a:sysClr val="window" lastClr="FFFFFF"/>
      </a:lt1>
      <a:dk2>
        <a:srgbClr val="FFE900"/>
      </a:dk2>
      <a:lt2>
        <a:srgbClr val="F18500"/>
      </a:lt2>
      <a:accent1>
        <a:srgbClr val="E3000F"/>
      </a:accent1>
      <a:accent2>
        <a:srgbClr val="B161A3"/>
      </a:accent2>
      <a:accent3>
        <a:srgbClr val="33A5DD"/>
      </a:accent3>
      <a:accent4>
        <a:srgbClr val="86AF1B"/>
      </a:accent4>
      <a:accent5>
        <a:srgbClr val="B16F3D"/>
      </a:accent5>
      <a:accent6>
        <a:srgbClr val="C4B9B4"/>
      </a:accent6>
      <a:hlink>
        <a:srgbClr val="FFFFFF"/>
      </a:hlink>
      <a:folHlink>
        <a:srgbClr val="FFFFFF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864C55C-93F9-4D95-AD52-5E7CEBDD4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finalart design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Gilsdorf, Kevin</dc:creator>
  <cp:lastModifiedBy>Jänsch, Paula</cp:lastModifiedBy>
  <cp:revision>5</cp:revision>
  <cp:lastPrinted>2025-01-28T13:08:00Z</cp:lastPrinted>
  <dcterms:created xsi:type="dcterms:W3CDTF">2026-09-16T09:32:00Z</dcterms:created>
  <dcterms:modified xsi:type="dcterms:W3CDTF">2026-10-09T08:14:00Z</dcterms:modified>
</cp:coreProperties>
</file>